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CCA8" w14:textId="77777777" w:rsidR="00CD4D0F" w:rsidRDefault="00CD4D0F" w:rsidP="00CD4D0F">
      <w:pPr>
        <w:rPr>
          <w:sz w:val="48"/>
          <w:szCs w:val="48"/>
        </w:rPr>
      </w:pPr>
    </w:p>
    <w:p w14:paraId="3DF2CCA9" w14:textId="77777777" w:rsidR="00F85730" w:rsidRPr="00CD4D0F" w:rsidRDefault="00F85730" w:rsidP="00F85730">
      <w:pPr>
        <w:jc w:val="center"/>
        <w:rPr>
          <w:i/>
          <w:sz w:val="48"/>
          <w:szCs w:val="48"/>
        </w:rPr>
      </w:pPr>
      <w:r w:rsidRPr="00CD4D0F">
        <w:rPr>
          <w:i/>
          <w:sz w:val="48"/>
          <w:szCs w:val="48"/>
        </w:rPr>
        <w:t>EXAMPLE</w:t>
      </w:r>
    </w:p>
    <w:p w14:paraId="3DF2CCAA" w14:textId="77777777" w:rsidR="00F85730" w:rsidRDefault="00F85730" w:rsidP="00F85730">
      <w:pPr>
        <w:jc w:val="center"/>
      </w:pPr>
      <w:r>
        <w:t>C</w:t>
      </w:r>
      <w:r w:rsidR="00B31701">
        <w:t xml:space="preserve">ommunication with </w:t>
      </w:r>
      <w:r w:rsidR="00DF6989">
        <w:t xml:space="preserve">the </w:t>
      </w:r>
      <w:r w:rsidR="00B31701">
        <w:t>Referring Provider or Other HCP Outside of the DSMES Service</w:t>
      </w:r>
    </w:p>
    <w:p w14:paraId="3DF2CCAB" w14:textId="5A5D9723" w:rsidR="00F85730" w:rsidRDefault="00F85730" w:rsidP="00F85730">
      <w:pPr>
        <w:jc w:val="center"/>
      </w:pPr>
      <w:r>
        <w:t>EDUCA</w:t>
      </w:r>
      <w:r w:rsidR="000F24EE">
        <w:t>TION</w:t>
      </w:r>
      <w:r w:rsidR="00DF6989">
        <w:t xml:space="preserve"> PLAN</w:t>
      </w:r>
      <w:r w:rsidR="00100695">
        <w:t xml:space="preserve"> </w:t>
      </w:r>
      <w:r w:rsidR="00DF6989">
        <w:t>or</w:t>
      </w:r>
      <w:r w:rsidR="00B31F87">
        <w:t xml:space="preserve"> </w:t>
      </w:r>
      <w:r w:rsidR="00100695">
        <w:t xml:space="preserve">EDUCATION </w:t>
      </w:r>
      <w:r w:rsidR="00B31F87">
        <w:t xml:space="preserve">PROVIDED </w:t>
      </w:r>
      <w:r w:rsidR="00DF6989">
        <w:t xml:space="preserve">and </w:t>
      </w:r>
      <w:r w:rsidR="00B31F87">
        <w:t xml:space="preserve">OUTCOMES </w:t>
      </w:r>
    </w:p>
    <w:p w14:paraId="3DF2CCAC" w14:textId="77777777" w:rsidR="00F85730" w:rsidRDefault="00F85730"/>
    <w:p w14:paraId="3DF2CCAD" w14:textId="77777777" w:rsidR="00E21E8E" w:rsidRDefault="00DF6989">
      <w:r w:rsidRPr="00DF6989">
        <w:rPr>
          <w:highlight w:val="yellow"/>
        </w:rPr>
        <w:t>(Enter Date)</w:t>
      </w:r>
    </w:p>
    <w:p w14:paraId="3DF2CCAE" w14:textId="77777777" w:rsidR="00F85730" w:rsidRDefault="00F85730"/>
    <w:p w14:paraId="3DF2CCAF" w14:textId="77777777" w:rsidR="00F85730" w:rsidRDefault="00F85730">
      <w:r>
        <w:t>Dear Provider,</w:t>
      </w:r>
    </w:p>
    <w:p w14:paraId="3DF2CCB0" w14:textId="548D12F5" w:rsidR="00F85730" w:rsidRDefault="00F85730">
      <w:r>
        <w:t xml:space="preserve">Thank you for referring </w:t>
      </w:r>
      <w:r w:rsidR="00DF6989" w:rsidRPr="00214E2C">
        <w:rPr>
          <w:highlight w:val="cyan"/>
        </w:rPr>
        <w:t>(Pa</w:t>
      </w:r>
      <w:r w:rsidR="00B31701" w:rsidRPr="00214E2C">
        <w:rPr>
          <w:highlight w:val="cyan"/>
        </w:rPr>
        <w:t>rtic</w:t>
      </w:r>
      <w:r w:rsidR="00494AAC" w:rsidRPr="00214E2C">
        <w:rPr>
          <w:highlight w:val="cyan"/>
        </w:rPr>
        <w:t>i</w:t>
      </w:r>
      <w:r w:rsidR="00B31701" w:rsidRPr="00214E2C">
        <w:rPr>
          <w:highlight w:val="cyan"/>
        </w:rPr>
        <w:t>pant’</w:t>
      </w:r>
      <w:r w:rsidR="00DF6989" w:rsidRPr="00214E2C">
        <w:rPr>
          <w:highlight w:val="cyan"/>
        </w:rPr>
        <w:t>s N</w:t>
      </w:r>
      <w:r w:rsidR="00B31701" w:rsidRPr="00214E2C">
        <w:rPr>
          <w:highlight w:val="cyan"/>
        </w:rPr>
        <w:t>ame)</w:t>
      </w:r>
      <w:r w:rsidR="00B31701">
        <w:t xml:space="preserve"> </w:t>
      </w:r>
      <w:r>
        <w:t xml:space="preserve">to </w:t>
      </w:r>
      <w:r w:rsidR="00B31701">
        <w:t xml:space="preserve">the </w:t>
      </w:r>
      <w:r w:rsidR="00DF6989" w:rsidRPr="00214E2C">
        <w:rPr>
          <w:highlight w:val="cyan"/>
        </w:rPr>
        <w:t>(DSMES Service N</w:t>
      </w:r>
      <w:r w:rsidR="00B31701" w:rsidRPr="00214E2C">
        <w:rPr>
          <w:highlight w:val="cyan"/>
        </w:rPr>
        <w:t>ame)</w:t>
      </w:r>
      <w:r w:rsidR="00B31701">
        <w:t xml:space="preserve"> service.</w:t>
      </w:r>
      <w:r>
        <w:t xml:space="preserve">   Mr</w:t>
      </w:r>
      <w:r w:rsidR="00DF6989">
        <w:t>.</w:t>
      </w:r>
      <w:r w:rsidR="00B31701">
        <w:t>/Ms</w:t>
      </w:r>
      <w:r>
        <w:t xml:space="preserve">. </w:t>
      </w:r>
      <w:r w:rsidR="0008329A">
        <w:t xml:space="preserve"> </w:t>
      </w:r>
      <w:r w:rsidR="00B00DF4" w:rsidRPr="00214E2C">
        <w:rPr>
          <w:highlight w:val="cyan"/>
        </w:rPr>
        <w:t>(Participant’s Name)</w:t>
      </w:r>
      <w:r w:rsidR="00B00DF4">
        <w:t xml:space="preserve"> </w:t>
      </w:r>
      <w:r>
        <w:t xml:space="preserve">has completed </w:t>
      </w:r>
      <w:r w:rsidR="000F24EE">
        <w:t>his/her personal</w:t>
      </w:r>
      <w:r w:rsidR="00B31701">
        <w:t>ized</w:t>
      </w:r>
      <w:r w:rsidR="000F24EE">
        <w:t xml:space="preserve"> initial comprehensive education plan</w:t>
      </w:r>
      <w:r w:rsidR="00494AAC">
        <w:t xml:space="preserve">.  The education plan included the following </w:t>
      </w:r>
      <w:r>
        <w:t>topics:  Disease Process, Nutrition, Exercise,</w:t>
      </w:r>
      <w:r w:rsidR="000F24EE">
        <w:t xml:space="preserve"> Blood Glucose Monitoring,</w:t>
      </w:r>
      <w:r>
        <w:t xml:space="preserve"> Medication, Acute and Chronic Complications, Behavioral and Lifestyle Change</w:t>
      </w:r>
      <w:r w:rsidR="000F24EE">
        <w:t xml:space="preserve"> and Healthy Coping.</w:t>
      </w:r>
    </w:p>
    <w:p w14:paraId="3DF2CCB1" w14:textId="77777777" w:rsidR="009F30FF" w:rsidRDefault="00B31701">
      <w:r w:rsidRPr="00214E2C">
        <w:rPr>
          <w:highlight w:val="cyan"/>
        </w:rPr>
        <w:t xml:space="preserve">(Participant’s </w:t>
      </w:r>
      <w:r w:rsidR="00DF6989" w:rsidRPr="00214E2C">
        <w:rPr>
          <w:highlight w:val="cyan"/>
        </w:rPr>
        <w:t>N</w:t>
      </w:r>
      <w:r w:rsidRPr="00214E2C">
        <w:rPr>
          <w:highlight w:val="cyan"/>
        </w:rPr>
        <w:t>ame)</w:t>
      </w:r>
      <w:r>
        <w:t xml:space="preserve"> </w:t>
      </w:r>
      <w:r w:rsidR="000F24EE">
        <w:t>education outcomes: (examples below</w:t>
      </w:r>
      <w:r w:rsidR="00BA63B5">
        <w:t>- not all have to be present</w:t>
      </w:r>
      <w:r w:rsidR="000F24EE">
        <w:t>)</w:t>
      </w:r>
    </w:p>
    <w:p w14:paraId="3DF2CCB2" w14:textId="77777777" w:rsidR="000F24EE" w:rsidRDefault="000F24EE" w:rsidP="000F24EE">
      <w:pPr>
        <w:pStyle w:val="ListParagraph"/>
        <w:numPr>
          <w:ilvl w:val="0"/>
          <w:numId w:val="4"/>
        </w:numPr>
      </w:pPr>
      <w:r>
        <w:t>P</w:t>
      </w:r>
      <w:r w:rsidR="00B31701">
        <w:t>articipa</w:t>
      </w:r>
      <w:r w:rsidR="00494AAC">
        <w:t xml:space="preserve">nt selected </w:t>
      </w:r>
      <w:r>
        <w:t>behavioral goal: Nutrition- decrease portion size</w:t>
      </w:r>
      <w:r w:rsidR="00494AAC">
        <w:t>s using the plate method for all meals.</w:t>
      </w:r>
    </w:p>
    <w:p w14:paraId="3DF2CCB3" w14:textId="77777777" w:rsidR="000F24EE" w:rsidRPr="00494AAC" w:rsidRDefault="00494AAC" w:rsidP="000F24EE">
      <w:pPr>
        <w:pStyle w:val="ListParagraph"/>
        <w:numPr>
          <w:ilvl w:val="0"/>
          <w:numId w:val="5"/>
        </w:numPr>
        <w:rPr>
          <w:b/>
        </w:rPr>
      </w:pPr>
      <w:r w:rsidRPr="00494AAC">
        <w:rPr>
          <w:b/>
        </w:rPr>
        <w:t>Outcome Post E</w:t>
      </w:r>
      <w:r w:rsidR="000F24EE" w:rsidRPr="00494AAC">
        <w:rPr>
          <w:b/>
        </w:rPr>
        <w:t xml:space="preserve">ducation: </w:t>
      </w:r>
      <w:r w:rsidR="00DF6989">
        <w:rPr>
          <w:b/>
        </w:rPr>
        <w:t xml:space="preserve">Met </w:t>
      </w:r>
      <w:r w:rsidR="000F24EE" w:rsidRPr="00494AAC">
        <w:rPr>
          <w:b/>
        </w:rPr>
        <w:t xml:space="preserve">75% </w:t>
      </w:r>
      <w:r w:rsidR="00DF6989">
        <w:rPr>
          <w:b/>
        </w:rPr>
        <w:t>of the time</w:t>
      </w:r>
    </w:p>
    <w:p w14:paraId="3DF2CCB4" w14:textId="77777777" w:rsidR="000F24EE" w:rsidRDefault="000F24EE" w:rsidP="000F24EE">
      <w:pPr>
        <w:pStyle w:val="ListParagraph"/>
        <w:numPr>
          <w:ilvl w:val="0"/>
          <w:numId w:val="4"/>
        </w:numPr>
      </w:pPr>
      <w:proofErr w:type="gramStart"/>
      <w:r>
        <w:t>Other</w:t>
      </w:r>
      <w:proofErr w:type="gramEnd"/>
      <w:r>
        <w:t xml:space="preserve"> participant outcome: A1C-Pre-education- 9.0</w:t>
      </w:r>
    </w:p>
    <w:p w14:paraId="3DF2CCB5" w14:textId="77777777" w:rsidR="000F24EE" w:rsidRPr="00494AAC" w:rsidRDefault="000F24EE" w:rsidP="000F24EE">
      <w:pPr>
        <w:pStyle w:val="ListParagraph"/>
        <w:numPr>
          <w:ilvl w:val="0"/>
          <w:numId w:val="5"/>
        </w:numPr>
        <w:rPr>
          <w:b/>
        </w:rPr>
      </w:pPr>
      <w:r w:rsidRPr="00494AAC">
        <w:rPr>
          <w:b/>
        </w:rPr>
        <w:t>Outcome</w:t>
      </w:r>
      <w:r w:rsidR="00494AAC" w:rsidRPr="00494AAC">
        <w:rPr>
          <w:b/>
        </w:rPr>
        <w:t xml:space="preserve"> 3 Months </w:t>
      </w:r>
      <w:r w:rsidRPr="00494AAC">
        <w:rPr>
          <w:b/>
        </w:rPr>
        <w:t xml:space="preserve">Post Education: </w:t>
      </w:r>
      <w:r w:rsidR="00494AAC" w:rsidRPr="00494AAC">
        <w:rPr>
          <w:b/>
        </w:rPr>
        <w:t>7.8%</w:t>
      </w:r>
      <w:r w:rsidR="00DF6989">
        <w:rPr>
          <w:b/>
        </w:rPr>
        <w:t xml:space="preserve"> (1.2% reduction)</w:t>
      </w:r>
    </w:p>
    <w:p w14:paraId="3DF2CCB6" w14:textId="77777777" w:rsidR="00BA63B5" w:rsidRDefault="00494AAC" w:rsidP="00BA63B5">
      <w:pPr>
        <w:pStyle w:val="ListParagraph"/>
        <w:numPr>
          <w:ilvl w:val="0"/>
          <w:numId w:val="4"/>
        </w:numPr>
      </w:pPr>
      <w:r>
        <w:t>Education Learning Outcomes for All Education T</w:t>
      </w:r>
      <w:r w:rsidR="00BA63B5">
        <w:t>opics</w:t>
      </w:r>
      <w:r>
        <w:t xml:space="preserve"> (see above)</w:t>
      </w:r>
      <w:r w:rsidR="00BA63B5">
        <w:t xml:space="preserve">: </w:t>
      </w:r>
    </w:p>
    <w:p w14:paraId="3DF2CCB7" w14:textId="77777777" w:rsidR="00BA63B5" w:rsidRPr="00494AAC" w:rsidRDefault="00DF6989" w:rsidP="00BA63B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Outcome P</w:t>
      </w:r>
      <w:r w:rsidR="00BA63B5" w:rsidRPr="00494AAC">
        <w:rPr>
          <w:b/>
        </w:rPr>
        <w:t xml:space="preserve">ost </w:t>
      </w:r>
      <w:r>
        <w:rPr>
          <w:b/>
        </w:rPr>
        <w:t>E</w:t>
      </w:r>
      <w:r w:rsidR="00BA63B5" w:rsidRPr="00494AAC">
        <w:rPr>
          <w:b/>
        </w:rPr>
        <w:t>ducation: Competent in all subject areas</w:t>
      </w:r>
    </w:p>
    <w:p w14:paraId="3DF2CCB8" w14:textId="77777777" w:rsidR="00F85730" w:rsidRDefault="0008329A">
      <w:r>
        <w:t>Please c</w:t>
      </w:r>
      <w:r w:rsidR="00DF6989">
        <w:t xml:space="preserve">ontact </w:t>
      </w:r>
      <w:r>
        <w:t>me if y</w:t>
      </w:r>
      <w:r w:rsidR="00F03275">
        <w:t xml:space="preserve">ou have any questions at </w:t>
      </w:r>
      <w:r w:rsidR="00494AAC" w:rsidRPr="00214E2C">
        <w:rPr>
          <w:highlight w:val="cyan"/>
        </w:rPr>
        <w:t>(Educator’s</w:t>
      </w:r>
      <w:r w:rsidR="00DF6989" w:rsidRPr="00214E2C">
        <w:rPr>
          <w:highlight w:val="cyan"/>
        </w:rPr>
        <w:t xml:space="preserve"> Email Address and </w:t>
      </w:r>
      <w:r w:rsidR="00494AAC" w:rsidRPr="00214E2C">
        <w:rPr>
          <w:highlight w:val="cyan"/>
        </w:rPr>
        <w:t>Phone Number)</w:t>
      </w:r>
      <w:r w:rsidR="00494AAC">
        <w:t>.</w:t>
      </w:r>
    </w:p>
    <w:p w14:paraId="3DF2CCB9" w14:textId="77777777" w:rsidR="0008329A" w:rsidRDefault="0008329A">
      <w:r>
        <w:t>Regards,</w:t>
      </w:r>
    </w:p>
    <w:p w14:paraId="3DF2CCBA" w14:textId="77777777" w:rsidR="00BA63B5" w:rsidRDefault="00494AAC">
      <w:r>
        <w:t>(</w:t>
      </w:r>
      <w:r w:rsidRPr="00214E2C">
        <w:rPr>
          <w:highlight w:val="cyan"/>
        </w:rPr>
        <w:t>Educator’s Signature</w:t>
      </w:r>
      <w:r>
        <w:t>)</w:t>
      </w:r>
    </w:p>
    <w:p w14:paraId="3DF2CCBB" w14:textId="77777777" w:rsidR="00494AAC" w:rsidRDefault="00494AAC">
      <w:r>
        <w:t>(</w:t>
      </w:r>
      <w:r w:rsidRPr="00214E2C">
        <w:rPr>
          <w:highlight w:val="cyan"/>
        </w:rPr>
        <w:t>DSMES Service Name</w:t>
      </w:r>
      <w:r>
        <w:t>)</w:t>
      </w:r>
    </w:p>
    <w:p w14:paraId="3DF2CCBC" w14:textId="77777777" w:rsidR="0008329A" w:rsidRDefault="000F24EE">
      <w:r>
        <w:t>A</w:t>
      </w:r>
      <w:r w:rsidR="00494AAC">
        <w:t xml:space="preserve">merican </w:t>
      </w:r>
      <w:r>
        <w:t>D</w:t>
      </w:r>
      <w:r w:rsidR="00494AAC">
        <w:t>iabetes Association R</w:t>
      </w:r>
      <w:r>
        <w:t xml:space="preserve">ecognized Diabetes Self </w:t>
      </w:r>
      <w:r w:rsidR="00B31701">
        <w:t>–</w:t>
      </w:r>
      <w:r>
        <w:t>Management</w:t>
      </w:r>
      <w:r w:rsidR="00B31701">
        <w:t xml:space="preserve"> and Support</w:t>
      </w:r>
      <w:r>
        <w:t xml:space="preserve"> </w:t>
      </w:r>
      <w:r w:rsidR="00494AAC">
        <w:t>Service</w:t>
      </w:r>
    </w:p>
    <w:p w14:paraId="3DF2CCBD" w14:textId="77777777" w:rsidR="00F85730" w:rsidRDefault="00F85730"/>
    <w:sectPr w:rsidR="00F85730" w:rsidSect="00F032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0FF9" w14:textId="77777777" w:rsidR="00C76184" w:rsidRDefault="00C76184" w:rsidP="00F03275">
      <w:pPr>
        <w:spacing w:after="0" w:line="240" w:lineRule="auto"/>
      </w:pPr>
      <w:r>
        <w:separator/>
      </w:r>
    </w:p>
  </w:endnote>
  <w:endnote w:type="continuationSeparator" w:id="0">
    <w:p w14:paraId="15D12557" w14:textId="77777777" w:rsidR="00C76184" w:rsidRDefault="00C76184" w:rsidP="00F0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0C8E" w14:textId="77777777" w:rsidR="00214E2C" w:rsidRDefault="00214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CCC3" w14:textId="3FFADE88" w:rsidR="00F03275" w:rsidRPr="00B07C8F" w:rsidRDefault="00F03275" w:rsidP="00F03275">
    <w:pPr>
      <w:pStyle w:val="Footer"/>
      <w:rPr>
        <w:sz w:val="16"/>
      </w:rPr>
    </w:pPr>
    <w:r w:rsidRPr="00B07C8F">
      <w:rPr>
        <w:sz w:val="16"/>
      </w:rPr>
      <w:t>Copyright © 20</w:t>
    </w:r>
    <w:r w:rsidR="00214E2C">
      <w:rPr>
        <w:sz w:val="16"/>
      </w:rPr>
      <w:t>22</w:t>
    </w:r>
    <w:r w:rsidRPr="00B07C8F">
      <w:rPr>
        <w:sz w:val="16"/>
      </w:rPr>
      <w:t xml:space="preserve"> by American Diabetes Association All rights reserved.</w:t>
    </w:r>
  </w:p>
  <w:p w14:paraId="3DF2CCC4" w14:textId="77777777" w:rsidR="00F03275" w:rsidRPr="00B07C8F" w:rsidRDefault="00F03275" w:rsidP="00F03275">
    <w:pPr>
      <w:pStyle w:val="Footer"/>
      <w:rPr>
        <w:sz w:val="16"/>
      </w:rPr>
    </w:pPr>
    <w:r w:rsidRPr="00B07C8F">
      <w:rPr>
        <w:sz w:val="16"/>
      </w:rPr>
      <w:t>This document or any portion thereof may not be reproduced or used in any manner whatsoever without the express written permission of the American Diabetes Association.</w:t>
    </w:r>
  </w:p>
  <w:p w14:paraId="3DF2CCC5" w14:textId="77777777" w:rsidR="00F03275" w:rsidRDefault="00F03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469F" w14:textId="77777777" w:rsidR="00214E2C" w:rsidRDefault="00214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60AF" w14:textId="77777777" w:rsidR="00C76184" w:rsidRDefault="00C76184" w:rsidP="00F03275">
      <w:pPr>
        <w:spacing w:after="0" w:line="240" w:lineRule="auto"/>
      </w:pPr>
      <w:r>
        <w:separator/>
      </w:r>
    </w:p>
  </w:footnote>
  <w:footnote w:type="continuationSeparator" w:id="0">
    <w:p w14:paraId="32A13A76" w14:textId="77777777" w:rsidR="00C76184" w:rsidRDefault="00C76184" w:rsidP="00F0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FCD" w14:textId="77777777" w:rsidR="00214E2C" w:rsidRDefault="00214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CCC2" w14:textId="77777777" w:rsidR="00CD4D0F" w:rsidRDefault="00CD4D0F" w:rsidP="00CD4D0F">
    <w:pPr>
      <w:pStyle w:val="Header"/>
      <w:jc w:val="both"/>
    </w:pPr>
    <w:r>
      <w:rPr>
        <w:noProof/>
      </w:rPr>
      <w:drawing>
        <wp:inline distT="0" distB="0" distL="0" distR="0" wp14:anchorId="3DF2CCC6" wp14:editId="3DF2CCC7">
          <wp:extent cx="2881424" cy="7086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360" cy="709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1D51" w14:textId="77777777" w:rsidR="00214E2C" w:rsidRDefault="00214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1EA"/>
    <w:multiLevelType w:val="hybridMultilevel"/>
    <w:tmpl w:val="31B2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3404"/>
    <w:multiLevelType w:val="hybridMultilevel"/>
    <w:tmpl w:val="E7DEC3A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E8A3068"/>
    <w:multiLevelType w:val="hybridMultilevel"/>
    <w:tmpl w:val="3B9C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4B44"/>
    <w:multiLevelType w:val="hybridMultilevel"/>
    <w:tmpl w:val="5FB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10329"/>
    <w:multiLevelType w:val="hybridMultilevel"/>
    <w:tmpl w:val="E95C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30"/>
    <w:rsid w:val="0008329A"/>
    <w:rsid w:val="000F24EE"/>
    <w:rsid w:val="00100695"/>
    <w:rsid w:val="002105FD"/>
    <w:rsid w:val="00214E2C"/>
    <w:rsid w:val="002B7944"/>
    <w:rsid w:val="003B0889"/>
    <w:rsid w:val="00494AAC"/>
    <w:rsid w:val="006F62A2"/>
    <w:rsid w:val="00783954"/>
    <w:rsid w:val="0083788C"/>
    <w:rsid w:val="009F30FF"/>
    <w:rsid w:val="00B00DF4"/>
    <w:rsid w:val="00B029BD"/>
    <w:rsid w:val="00B31701"/>
    <w:rsid w:val="00B31F87"/>
    <w:rsid w:val="00B4060C"/>
    <w:rsid w:val="00B86DBC"/>
    <w:rsid w:val="00BA63B5"/>
    <w:rsid w:val="00C16EA8"/>
    <w:rsid w:val="00C76184"/>
    <w:rsid w:val="00CD4D0F"/>
    <w:rsid w:val="00DF6989"/>
    <w:rsid w:val="00E21E8E"/>
    <w:rsid w:val="00F03275"/>
    <w:rsid w:val="00F8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CCA8"/>
  <w15:docId w15:val="{2A95AF36-62D0-42B0-A663-BB598C5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0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275"/>
  </w:style>
  <w:style w:type="paragraph" w:styleId="Footer">
    <w:name w:val="footer"/>
    <w:basedOn w:val="Normal"/>
    <w:link w:val="FooterChar"/>
    <w:uiPriority w:val="99"/>
    <w:unhideWhenUsed/>
    <w:rsid w:val="00F0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1076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Diabetes Association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 Quraishi</dc:creator>
  <cp:lastModifiedBy>Steven Burdette</cp:lastModifiedBy>
  <cp:revision>2</cp:revision>
  <dcterms:created xsi:type="dcterms:W3CDTF">2022-03-07T19:09:00Z</dcterms:created>
  <dcterms:modified xsi:type="dcterms:W3CDTF">2022-03-07T19:09:00Z</dcterms:modified>
</cp:coreProperties>
</file>